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17"/>
      </w:tblGrid>
      <w:tr w:rsidR="00F531D7" w:rsidTr="00F531D7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D7" w:rsidRPr="00764628" w:rsidRDefault="00C77C5F" w:rsidP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4F6228" w:themeColor="accent3" w:themeShade="80"/>
                <w:sz w:val="50"/>
                <w:szCs w:val="50"/>
                <w:u w:val="single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4F6228" w:themeColor="accent3" w:themeShade="80"/>
                <w:sz w:val="50"/>
                <w:szCs w:val="50"/>
                <w:u w:val="single"/>
              </w:rPr>
              <w:t>14</w:t>
            </w:r>
            <w:r w:rsidR="00522FEC" w:rsidRPr="00764628">
              <w:rPr>
                <w:rFonts w:ascii="Tahoma" w:hAnsi="Tahoma" w:cs="Tahoma"/>
                <w:b/>
                <w:bCs/>
                <w:color w:val="4F6228" w:themeColor="accent3" w:themeShade="80"/>
                <w:sz w:val="50"/>
                <w:szCs w:val="50"/>
                <w:u w:val="single"/>
              </w:rPr>
              <w:t xml:space="preserve">. </w:t>
            </w:r>
            <w:r w:rsidR="00F531D7" w:rsidRPr="00764628">
              <w:rPr>
                <w:rFonts w:ascii="Tahoma" w:hAnsi="Tahoma" w:cs="Tahoma"/>
                <w:b/>
                <w:bCs/>
                <w:color w:val="4F6228" w:themeColor="accent3" w:themeShade="80"/>
                <w:sz w:val="50"/>
                <w:szCs w:val="50"/>
                <w:u w:val="single"/>
              </w:rPr>
              <w:t xml:space="preserve">Axel </w:t>
            </w:r>
            <w:proofErr w:type="spellStart"/>
            <w:r w:rsidR="00F531D7" w:rsidRPr="00764628">
              <w:rPr>
                <w:rFonts w:ascii="Tahoma" w:hAnsi="Tahoma" w:cs="Tahoma"/>
                <w:b/>
                <w:bCs/>
                <w:color w:val="4F6228" w:themeColor="accent3" w:themeShade="80"/>
                <w:sz w:val="50"/>
                <w:szCs w:val="50"/>
                <w:u w:val="single"/>
              </w:rPr>
              <w:t>Gerhardi</w:t>
            </w:r>
            <w:proofErr w:type="spellEnd"/>
            <w:r w:rsidR="00F531D7" w:rsidRPr="00764628">
              <w:rPr>
                <w:rFonts w:ascii="Tahoma" w:hAnsi="Tahoma" w:cs="Tahoma"/>
                <w:b/>
                <w:bCs/>
                <w:color w:val="4F6228" w:themeColor="accent3" w:themeShade="80"/>
                <w:sz w:val="50"/>
                <w:szCs w:val="50"/>
                <w:u w:val="single"/>
              </w:rPr>
              <w:t xml:space="preserve"> Gedenkturnier</w:t>
            </w: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F531D7" w:rsidTr="00F531D7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</w:pPr>
            <w:r w:rsidRPr="00E35C13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  <w:t>ZWEIERMANNSCHAFTSTURNIER</w:t>
            </w:r>
          </w:p>
          <w:p w:rsidR="006E1FCB" w:rsidRDefault="00E3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  <w:t>TSV Hadmersleben v. 1925</w:t>
            </w:r>
            <w:r w:rsidR="006E1FC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  <w:t xml:space="preserve"> </w:t>
            </w:r>
          </w:p>
          <w:p w:rsidR="00E35C13" w:rsidRDefault="006E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  <w:t>Abteilung Tischtennis</w:t>
            </w:r>
          </w:p>
          <w:p w:rsidR="00E35C13" w:rsidRDefault="00E3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</w:rPr>
            </w:pPr>
          </w:p>
          <w:p w:rsidR="002E11A1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Veranstalter: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TSV Hadmersleben </w:t>
            </w:r>
            <w:r w:rsidR="00A021D5">
              <w:rPr>
                <w:rFonts w:ascii="Tahoma" w:hAnsi="Tahoma" w:cs="Tahoma"/>
                <w:color w:val="000000"/>
                <w:sz w:val="24"/>
                <w:szCs w:val="24"/>
              </w:rPr>
              <w:t>v. 1925</w:t>
            </w:r>
          </w:p>
          <w:p w:rsidR="002E11A1" w:rsidRDefault="002E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4607F">
              <w:rPr>
                <w:rFonts w:ascii="Tahoma" w:hAnsi="Tahoma" w:cs="Tahoma"/>
                <w:b/>
                <w:color w:val="4F6228" w:themeColor="accent3" w:themeShade="80"/>
                <w:sz w:val="24"/>
                <w:szCs w:val="24"/>
              </w:rPr>
              <w:t>Turnierleitung: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René </w:t>
            </w:r>
            <w:r w:rsidR="00D105D4">
              <w:rPr>
                <w:rFonts w:ascii="Tahoma" w:hAnsi="Tahoma" w:cs="Tahoma"/>
                <w:color w:val="000000"/>
                <w:sz w:val="24"/>
                <w:szCs w:val="24"/>
              </w:rPr>
              <w:t>Hamann</w:t>
            </w:r>
            <w:r w:rsidR="00A9752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René </w:t>
            </w:r>
            <w:proofErr w:type="spellStart"/>
            <w:r w:rsidR="00A97521">
              <w:rPr>
                <w:rFonts w:ascii="Tahoma" w:hAnsi="Tahoma" w:cs="Tahoma"/>
                <w:color w:val="000000"/>
                <w:sz w:val="24"/>
                <w:szCs w:val="24"/>
              </w:rPr>
              <w:t>Frehde</w:t>
            </w:r>
            <w:proofErr w:type="spellEnd"/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Teilnehmer:</w:t>
            </w:r>
            <w:r w:rsidRPr="00B4607F">
              <w:rPr>
                <w:rFonts w:ascii="Tahoma" w:hAnsi="Tahoma" w:cs="Tahoma"/>
                <w:color w:val="4F6228" w:themeColor="accent3" w:themeShade="80"/>
                <w:sz w:val="24"/>
                <w:szCs w:val="24"/>
              </w:rPr>
              <w:t xml:space="preserve"> </w:t>
            </w:r>
            <w:r w:rsidR="003D3733">
              <w:rPr>
                <w:rFonts w:ascii="Tahoma" w:hAnsi="Tahoma" w:cs="Tahoma"/>
                <w:color w:val="4F6228" w:themeColor="accent3" w:themeShade="80"/>
                <w:sz w:val="24"/>
                <w:szCs w:val="24"/>
              </w:rPr>
              <w:t xml:space="preserve"> </w:t>
            </w:r>
            <w:r w:rsidR="00E04766" w:rsidRPr="00E04766">
              <w:rPr>
                <w:rFonts w:ascii="Tahoma" w:hAnsi="Tahoma" w:cs="Tahoma"/>
                <w:b/>
                <w:color w:val="4F6228" w:themeColor="accent3" w:themeShade="80"/>
                <w:sz w:val="24"/>
                <w:szCs w:val="24"/>
              </w:rPr>
              <w:t xml:space="preserve">Kreisoberliga - </w:t>
            </w:r>
            <w:r w:rsidR="002145E5">
              <w:rPr>
                <w:rFonts w:ascii="Tahoma" w:hAnsi="Tahoma" w:cs="Tahoma"/>
                <w:b/>
                <w:color w:val="4F6228" w:themeColor="accent3" w:themeShade="80"/>
                <w:sz w:val="24"/>
                <w:szCs w:val="24"/>
              </w:rPr>
              <w:t>Landes</w:t>
            </w:r>
            <w:r w:rsidR="00E04766" w:rsidRPr="00E04766">
              <w:rPr>
                <w:rFonts w:ascii="Tahoma" w:hAnsi="Tahoma" w:cs="Tahoma"/>
                <w:b/>
                <w:color w:val="4F6228" w:themeColor="accent3" w:themeShade="80"/>
                <w:sz w:val="24"/>
                <w:szCs w:val="24"/>
              </w:rPr>
              <w:t>liga</w:t>
            </w: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Austragungssystem: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Zweiermannschaftsturnier ( 2 Einzel + 1 Doppel) Vorrunde in Gruppen „Jeder gegen Jeden“ Platz 1-2 qualifizieren sich für die Endrunde i</w:t>
            </w:r>
            <w:r w:rsidR="00817756">
              <w:rPr>
                <w:rFonts w:ascii="Tahoma" w:hAnsi="Tahoma" w:cs="Tahoma"/>
                <w:color w:val="000000"/>
                <w:sz w:val="24"/>
                <w:szCs w:val="24"/>
              </w:rPr>
              <w:t xml:space="preserve">m KO-System </w:t>
            </w:r>
          </w:p>
          <w:p w:rsidR="00A1671C" w:rsidRDefault="00A1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C77C5F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Spieltag:</w:t>
            </w:r>
            <w:r w:rsidR="00E61D20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 xml:space="preserve"> -</w:t>
            </w:r>
            <w:r w:rsidR="00E0476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Sonnabend den</w:t>
            </w:r>
            <w:r w:rsidR="000503F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C77C5F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  <w:r w:rsidR="000503F9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="00E04766"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="00C77C5F">
              <w:rPr>
                <w:rFonts w:ascii="Tahoma" w:hAnsi="Tahoma" w:cs="Tahoma"/>
                <w:color w:val="000000"/>
                <w:sz w:val="24"/>
                <w:szCs w:val="24"/>
              </w:rPr>
              <w:t>6.2020</w:t>
            </w:r>
            <w:r w:rsidR="000503F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Beginn: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2145E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09:00 Uhr</w:t>
            </w:r>
          </w:p>
          <w:p w:rsidR="00F531D7" w:rsidRDefault="00C7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77C5F">
              <w:rPr>
                <w:rFonts w:ascii="Tahoma" w:hAnsi="Tahoma" w:cs="Tahoma"/>
                <w:b/>
                <w:color w:val="4F6228" w:themeColor="accent3" w:themeShade="80"/>
                <w:sz w:val="24"/>
                <w:szCs w:val="24"/>
              </w:rPr>
              <w:t>Hallenöffnung: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08:00 Uhr</w:t>
            </w:r>
            <w:r w:rsidR="00F531D7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="00F531D7"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Spielort:</w:t>
            </w:r>
            <w:r w:rsidR="00F531D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Zweifeldhalle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Hadmersleben</w:t>
            </w:r>
            <w:proofErr w:type="spellEnd"/>
            <w:r w:rsidR="00F531D7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="00F531D7"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Material:</w:t>
            </w:r>
            <w:r w:rsidR="00F531D7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 w:rsidR="00B43D63">
              <w:rPr>
                <w:rFonts w:ascii="Tahoma" w:hAnsi="Tahoma" w:cs="Tahoma"/>
                <w:color w:val="000000"/>
                <w:sz w:val="24"/>
                <w:szCs w:val="24"/>
              </w:rPr>
              <w:t xml:space="preserve">Tische: </w:t>
            </w:r>
            <w:proofErr w:type="spellStart"/>
            <w:r w:rsidR="00B43D63">
              <w:rPr>
                <w:rFonts w:ascii="Tahoma" w:hAnsi="Tahoma" w:cs="Tahoma"/>
                <w:color w:val="000000"/>
                <w:sz w:val="24"/>
                <w:szCs w:val="24"/>
              </w:rPr>
              <w:t>andro</w:t>
            </w:r>
            <w:proofErr w:type="spellEnd"/>
            <w:r w:rsidR="00B43D63">
              <w:rPr>
                <w:rFonts w:ascii="Tahoma" w:hAnsi="Tahoma" w:cs="Tahoma"/>
                <w:color w:val="000000"/>
                <w:sz w:val="24"/>
                <w:szCs w:val="24"/>
              </w:rPr>
              <w:t xml:space="preserve">-Magnum, </w:t>
            </w:r>
            <w:r w:rsidR="00F531D7">
              <w:rPr>
                <w:rFonts w:ascii="Tahoma" w:hAnsi="Tahoma" w:cs="Tahoma"/>
                <w:color w:val="000000"/>
                <w:sz w:val="24"/>
                <w:szCs w:val="24"/>
              </w:rPr>
              <w:t xml:space="preserve">Bälle: </w:t>
            </w:r>
            <w:proofErr w:type="spellStart"/>
            <w:r w:rsidR="00F85CE9">
              <w:rPr>
                <w:rFonts w:ascii="Tahoma" w:hAnsi="Tahoma" w:cs="Tahoma"/>
                <w:color w:val="000000"/>
                <w:sz w:val="24"/>
                <w:szCs w:val="24"/>
              </w:rPr>
              <w:t>Nittaku</w:t>
            </w:r>
            <w:proofErr w:type="spellEnd"/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P</w:t>
            </w:r>
            <w:r w:rsidR="002145E5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reise: Pokale</w:t>
            </w:r>
            <w:r w:rsidR="00C77C5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 xml:space="preserve"> und Preisgelder für die Ränge 1-3</w:t>
            </w:r>
            <w:r w:rsidR="00806A2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Startgeld:</w:t>
            </w:r>
            <w:r w:rsidR="00ED6AF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 w:rsidR="00ED6AFD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Euro je Mannschaft</w:t>
            </w:r>
          </w:p>
          <w:p w:rsidR="002145E5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Meldetermin:</w:t>
            </w:r>
            <w:r w:rsidR="003807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 w:rsidR="0038076E">
              <w:rPr>
                <w:rFonts w:ascii="Tahoma" w:hAnsi="Tahoma" w:cs="Tahoma"/>
                <w:color w:val="000000"/>
                <w:sz w:val="24"/>
                <w:szCs w:val="24"/>
              </w:rPr>
              <w:t xml:space="preserve">bis zum </w:t>
            </w:r>
            <w:r w:rsidR="00E04766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C77C5F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  <w:r w:rsidR="004758D2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0</w:t>
            </w:r>
            <w:r w:rsidR="00522FEC">
              <w:rPr>
                <w:rFonts w:ascii="Tahoma" w:hAnsi="Tahoma" w:cs="Tahoma"/>
                <w:color w:val="000000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.20</w:t>
            </w:r>
            <w:r w:rsidR="00C77C5F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an d</w:t>
            </w:r>
            <w:r w:rsidR="003F17BC">
              <w:rPr>
                <w:rFonts w:ascii="Tahoma" w:hAnsi="Tahoma" w:cs="Tahoma"/>
                <w:color w:val="000000"/>
                <w:sz w:val="24"/>
                <w:szCs w:val="24"/>
              </w:rPr>
              <w:t>en Sportfreund</w:t>
            </w:r>
            <w:r w:rsidR="003F17BC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="002145E5">
              <w:rPr>
                <w:rFonts w:ascii="Tahoma" w:hAnsi="Tahoma" w:cs="Tahoma"/>
                <w:color w:val="000000"/>
                <w:sz w:val="24"/>
                <w:szCs w:val="24"/>
              </w:rPr>
              <w:t xml:space="preserve">René </w:t>
            </w:r>
            <w:proofErr w:type="spellStart"/>
            <w:r w:rsidR="002145E5">
              <w:rPr>
                <w:rFonts w:ascii="Tahoma" w:hAnsi="Tahoma" w:cs="Tahoma"/>
                <w:color w:val="000000"/>
                <w:sz w:val="24"/>
                <w:szCs w:val="24"/>
              </w:rPr>
              <w:t>Frehde</w:t>
            </w:r>
            <w:proofErr w:type="spellEnd"/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Tel. 039408/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>925055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F531D7" w:rsidRPr="00B4607F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4F6228" w:themeColor="accent3" w:themeShade="80"/>
                <w:sz w:val="24"/>
                <w:szCs w:val="24"/>
              </w:rPr>
            </w:pP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Mobil: 0151/</w:t>
            </w:r>
            <w:r w:rsidR="0038076E"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11517010</w:t>
            </w: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 xml:space="preserve">E-Mail: </w:t>
            </w:r>
            <w:r>
              <w:rPr>
                <w:rFonts w:ascii="Tahoma" w:hAnsi="Tahoma" w:cs="Tahoma"/>
                <w:color w:val="0000FF"/>
                <w:sz w:val="24"/>
                <w:szCs w:val="24"/>
                <w:u w:val="single"/>
                <w:lang w:val="it-IT"/>
              </w:rPr>
              <w:t>ReneFrehde@t-online.</w:t>
            </w:r>
            <w:proofErr w:type="gramStart"/>
            <w:r>
              <w:rPr>
                <w:rFonts w:ascii="Tahoma" w:hAnsi="Tahoma" w:cs="Tahoma"/>
                <w:color w:val="0000FF"/>
                <w:sz w:val="24"/>
                <w:szCs w:val="24"/>
                <w:u w:val="single"/>
                <w:lang w:val="it-IT"/>
              </w:rPr>
              <w:t>de</w:t>
            </w:r>
            <w:proofErr w:type="gramEnd"/>
            <w:r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Hinweis: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Der Veranstalter übernimmt keine Haftung für Schadensfälle jeglicher Art. Getränke und Speisen </w:t>
            </w:r>
            <w:r w:rsidR="00ED6AFD">
              <w:rPr>
                <w:rFonts w:ascii="Tahoma" w:hAnsi="Tahoma" w:cs="Tahoma"/>
                <w:color w:val="000000"/>
                <w:sz w:val="24"/>
                <w:szCs w:val="24"/>
              </w:rPr>
              <w:t>sind reichlich vorhanden.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Meldeschlu</w:t>
            </w:r>
            <w:r w:rsidR="00E61D20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ss</w:t>
            </w:r>
            <w:r w:rsidRPr="00B4607F">
              <w:rPr>
                <w:rFonts w:ascii="Tahoma" w:hAnsi="Tahoma" w:cs="Tahoma"/>
                <w:b/>
                <w:bCs/>
                <w:color w:val="4F6228" w:themeColor="accent3" w:themeShade="80"/>
                <w:sz w:val="24"/>
                <w:szCs w:val="24"/>
              </w:rPr>
              <w:t>:</w:t>
            </w:r>
            <w:r w:rsidR="00E0476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E61D20">
              <w:rPr>
                <w:rFonts w:ascii="Tahoma" w:hAnsi="Tahoma" w:cs="Tahoma"/>
                <w:color w:val="000000"/>
                <w:sz w:val="24"/>
                <w:szCs w:val="24"/>
              </w:rPr>
              <w:t xml:space="preserve">- </w:t>
            </w:r>
            <w:r w:rsidR="004758D2">
              <w:rPr>
                <w:rFonts w:ascii="Tahoma" w:hAnsi="Tahoma" w:cs="Tahoma"/>
                <w:color w:val="000000"/>
                <w:sz w:val="24"/>
                <w:szCs w:val="24"/>
              </w:rPr>
              <w:t>Sonntag</w:t>
            </w:r>
            <w:r w:rsidR="00E0476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den </w:t>
            </w:r>
            <w:r w:rsidR="002145E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C77C5F"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  <w:r w:rsidR="00E04766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="00C77C5F">
              <w:rPr>
                <w:rFonts w:ascii="Tahoma" w:hAnsi="Tahoma" w:cs="Tahoma"/>
                <w:color w:val="000000"/>
                <w:sz w:val="24"/>
                <w:szCs w:val="24"/>
              </w:rPr>
              <w:t>06.2020</w:t>
            </w: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1D7" w:rsidRDefault="00F5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F531D7" w:rsidRDefault="00F53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1D7" w:rsidSect="00480B4A">
      <w:pgSz w:w="12240" w:h="15840"/>
      <w:pgMar w:top="1417" w:right="1417" w:bottom="1134" w:left="141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D7"/>
    <w:rsid w:val="00004B4D"/>
    <w:rsid w:val="000503F9"/>
    <w:rsid w:val="0005311B"/>
    <w:rsid w:val="001535FC"/>
    <w:rsid w:val="002145E5"/>
    <w:rsid w:val="002B0A55"/>
    <w:rsid w:val="002D3E13"/>
    <w:rsid w:val="002D4E88"/>
    <w:rsid w:val="002E11A1"/>
    <w:rsid w:val="00317E9C"/>
    <w:rsid w:val="0033100A"/>
    <w:rsid w:val="0038076E"/>
    <w:rsid w:val="003D3733"/>
    <w:rsid w:val="003F17BC"/>
    <w:rsid w:val="004221E3"/>
    <w:rsid w:val="004758D2"/>
    <w:rsid w:val="00480B4A"/>
    <w:rsid w:val="00522FEC"/>
    <w:rsid w:val="005918BD"/>
    <w:rsid w:val="00621279"/>
    <w:rsid w:val="00667153"/>
    <w:rsid w:val="006B0574"/>
    <w:rsid w:val="006E0BFF"/>
    <w:rsid w:val="006E1FCB"/>
    <w:rsid w:val="00764628"/>
    <w:rsid w:val="007A0C94"/>
    <w:rsid w:val="00806A2F"/>
    <w:rsid w:val="00817756"/>
    <w:rsid w:val="008B2E04"/>
    <w:rsid w:val="00984DF6"/>
    <w:rsid w:val="00A021D5"/>
    <w:rsid w:val="00A1671C"/>
    <w:rsid w:val="00A85EFA"/>
    <w:rsid w:val="00A97521"/>
    <w:rsid w:val="00B12A6B"/>
    <w:rsid w:val="00B43D63"/>
    <w:rsid w:val="00B4607F"/>
    <w:rsid w:val="00BC381E"/>
    <w:rsid w:val="00C376A2"/>
    <w:rsid w:val="00C77C5F"/>
    <w:rsid w:val="00CD7AAA"/>
    <w:rsid w:val="00D105D4"/>
    <w:rsid w:val="00D60F52"/>
    <w:rsid w:val="00E04766"/>
    <w:rsid w:val="00E35C13"/>
    <w:rsid w:val="00E61D20"/>
    <w:rsid w:val="00ED6AFD"/>
    <w:rsid w:val="00F00398"/>
    <w:rsid w:val="00F15F09"/>
    <w:rsid w:val="00F531D7"/>
    <w:rsid w:val="00F85CE9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höllentor</dc:creator>
  <cp:lastModifiedBy>Lion Noel</cp:lastModifiedBy>
  <cp:revision>2</cp:revision>
  <cp:lastPrinted>2017-02-20T20:07:00Z</cp:lastPrinted>
  <dcterms:created xsi:type="dcterms:W3CDTF">2020-02-04T21:16:00Z</dcterms:created>
  <dcterms:modified xsi:type="dcterms:W3CDTF">2020-02-04T21:16:00Z</dcterms:modified>
</cp:coreProperties>
</file>